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B4" w:rsidRDefault="00C723B4" w:rsidP="001D0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F83" w:rsidRDefault="00DB31FA" w:rsidP="001D0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31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9495" cy="8411497"/>
            <wp:effectExtent l="0" t="0" r="0" b="0"/>
            <wp:docPr id="3" name="Рисунок 3" descr="C:\Users\Надежда\Pictures\2017-02-03 Режим занятий воспитанников\Режим занятий воспитанник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Pictures\2017-02-03 Режим занятий воспитанников\Режим занятий воспитаннико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3B4" w:rsidRDefault="00C723B4" w:rsidP="001D0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23B4" w:rsidRDefault="00C723B4" w:rsidP="001D0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9E7" w:rsidRDefault="000119E7" w:rsidP="004C0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49B6" w:rsidRPr="007D6F83" w:rsidRDefault="002B49B6" w:rsidP="004C00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продолжительность суточного сна</w:t>
      </w:r>
      <w:r w:rsidR="005D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дошкольного возраста</w:t>
      </w: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D4D79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2-2,5 часа</w:t>
      </w:r>
      <w:r w:rsidRPr="008E1473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, для детей от 1,5 до 3 лет - не менее 3 часов. </w:t>
      </w:r>
    </w:p>
    <w:p w:rsidR="007F4D74" w:rsidRDefault="0091074E" w:rsidP="007F4D7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49B6"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самостоя</w:t>
      </w:r>
      <w:r w:rsidR="00C723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тельную деятельность детей 3 - 8</w:t>
      </w:r>
      <w:r w:rsidR="002B49B6"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(игры, подготовка к образовательной деятельности, личная гигиена) в режиме дня должно отводиться</w:t>
      </w:r>
      <w:r w:rsidR="007F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B49B6"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3 - 4 часов.</w:t>
      </w:r>
      <w:r w:rsidR="002B49B6" w:rsidRPr="008E147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DD552E" w:rsidRDefault="00DD552E" w:rsidP="007F4D74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8B47A6" w:rsidRPr="007F4D74" w:rsidRDefault="007F4D74" w:rsidP="007F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Режим занятий осуществляется на основе расписания детских видов</w:t>
      </w:r>
    </w:p>
    <w:p w:rsidR="008B47A6" w:rsidRPr="007F4D74" w:rsidRDefault="008B47A6" w:rsidP="007F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>деятельности в каждой возрастной группе (непрерывно-образовательная</w:t>
      </w:r>
    </w:p>
    <w:p w:rsidR="008B47A6" w:rsidRPr="007F4D74" w:rsidRDefault="008B47A6" w:rsidP="007F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DD552E">
        <w:rPr>
          <w:rFonts w:ascii="Times New Roman" w:eastAsia="Calibri" w:hAnsi="Times New Roman" w:cs="Times New Roman"/>
          <w:sz w:val="28"/>
          <w:szCs w:val="28"/>
        </w:rPr>
        <w:t>- далее   НОД</w:t>
      </w:r>
      <w:r w:rsidRPr="007F4D74">
        <w:rPr>
          <w:rFonts w:ascii="Times New Roman" w:eastAsia="Calibri" w:hAnsi="Times New Roman" w:cs="Times New Roman"/>
          <w:sz w:val="28"/>
          <w:szCs w:val="28"/>
        </w:rPr>
        <w:t>). Расписание детских видов деятельности на текущий учебный год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F4D74">
        <w:rPr>
          <w:rFonts w:ascii="Times New Roman" w:eastAsia="Calibri" w:hAnsi="Times New Roman" w:cs="Times New Roman"/>
          <w:sz w:val="28"/>
          <w:szCs w:val="28"/>
        </w:rPr>
        <w:t>является неотъемлемой частью режима занятий воспитанников</w:t>
      </w:r>
    </w:p>
    <w:p w:rsidR="002D7EF3" w:rsidRPr="007F4D74" w:rsidRDefault="007F4D74" w:rsidP="007F4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D7EF3" w:rsidRPr="007F4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непрерывной непосредственно образовательной </w:t>
      </w:r>
      <w:proofErr w:type="gramStart"/>
      <w:r w:rsidR="002D7EF3" w:rsidRPr="007F4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</w:p>
    <w:p w:rsidR="002D7EF3" w:rsidRPr="008E1473" w:rsidRDefault="002D7EF3" w:rsidP="002D7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детей от 3 до 4-х лет - не более 15 минут,</w:t>
      </w:r>
    </w:p>
    <w:p w:rsidR="002D7EF3" w:rsidRPr="008E1473" w:rsidRDefault="002D7EF3" w:rsidP="002D7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детей от 4-х до 5-ти лет - не более 20 минут, </w:t>
      </w:r>
    </w:p>
    <w:p w:rsidR="002D7EF3" w:rsidRPr="008E1473" w:rsidRDefault="002D7EF3" w:rsidP="002D7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-для детей от 5 до 6-ти лет - не более 25 минут, </w:t>
      </w:r>
    </w:p>
    <w:p w:rsidR="002D7EF3" w:rsidRPr="008E1473" w:rsidRDefault="002D7EF3" w:rsidP="002D7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детей от 6-ти до 7-ми лет - не более 30 минут.</w:t>
      </w:r>
    </w:p>
    <w:p w:rsidR="002D7EF3" w:rsidRPr="008E1473" w:rsidRDefault="007F4D74" w:rsidP="002D7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7EF3"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D7EF3"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допустимый объем образовательной нагрузки в первой половине дня не превышает</w:t>
      </w:r>
    </w:p>
    <w:p w:rsidR="002D7EF3" w:rsidRPr="008E1473" w:rsidRDefault="002D7EF3" w:rsidP="002D7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младшей  группе- 30 минут</w:t>
      </w:r>
    </w:p>
    <w:p w:rsidR="002D7EF3" w:rsidRPr="008E1473" w:rsidRDefault="002D7EF3" w:rsidP="002D7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средней группе  -  40 минут </w:t>
      </w:r>
    </w:p>
    <w:p w:rsidR="002D7EF3" w:rsidRPr="008E1473" w:rsidRDefault="002D7EF3" w:rsidP="002D7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- 45 минут</w:t>
      </w:r>
    </w:p>
    <w:p w:rsidR="002D7EF3" w:rsidRPr="008E1473" w:rsidRDefault="002D7EF3" w:rsidP="002D7E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подготовительной - 1,5 часа </w:t>
      </w:r>
    </w:p>
    <w:p w:rsidR="002D7EF3" w:rsidRPr="008E1473" w:rsidRDefault="002D7EF3" w:rsidP="002D7EF3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 не менее 10 минут.</w:t>
      </w:r>
      <w:r w:rsidRPr="008E1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7A6" w:rsidRPr="008B47A6" w:rsidRDefault="002D7EF3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</w:t>
      </w:r>
    </w:p>
    <w:p w:rsidR="008B47A6" w:rsidRPr="007F4D74" w:rsidRDefault="008B47A6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 xml:space="preserve">В раннем возрасте </w:t>
      </w:r>
      <w:proofErr w:type="gramStart"/>
      <w:r w:rsidRPr="007F4D74">
        <w:rPr>
          <w:rFonts w:ascii="Times New Roman" w:eastAsia="Calibri" w:hAnsi="Times New Roman" w:cs="Times New Roman"/>
          <w:sz w:val="28"/>
          <w:szCs w:val="28"/>
        </w:rPr>
        <w:t xml:space="preserve">непрерывная </w:t>
      </w:r>
      <w:r w:rsidR="00DD552E">
        <w:rPr>
          <w:rFonts w:ascii="Times New Roman" w:eastAsia="Calibri" w:hAnsi="Times New Roman" w:cs="Times New Roman"/>
          <w:sz w:val="28"/>
          <w:szCs w:val="28"/>
        </w:rPr>
        <w:t xml:space="preserve"> НОД</w:t>
      </w:r>
      <w:proofErr w:type="gramEnd"/>
      <w:r w:rsidR="00DD552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F4D74">
        <w:rPr>
          <w:rFonts w:ascii="Times New Roman" w:eastAsia="Calibri" w:hAnsi="Times New Roman" w:cs="Times New Roman"/>
          <w:sz w:val="28"/>
          <w:szCs w:val="28"/>
        </w:rPr>
        <w:t>проводится по подгруппам в групповых помещениях.</w:t>
      </w:r>
    </w:p>
    <w:p w:rsidR="007F4D74" w:rsidRPr="007F4D74" w:rsidRDefault="008B47A6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>В группах дошкольного возраста общеразвивающей направленности НОД проводится в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7F4D74">
        <w:rPr>
          <w:rFonts w:ascii="Times New Roman" w:eastAsia="Calibri" w:hAnsi="Times New Roman" w:cs="Times New Roman"/>
          <w:sz w:val="28"/>
          <w:szCs w:val="28"/>
        </w:rPr>
        <w:t>групповых помещениях, форма организации: фронтальная.</w:t>
      </w:r>
    </w:p>
    <w:p w:rsidR="008B47A6" w:rsidRPr="007F4D74" w:rsidRDefault="007F4D74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НОД по музыкальной деят</w:t>
      </w:r>
      <w:r w:rsidR="00DC0526" w:rsidRPr="007F4D74">
        <w:rPr>
          <w:rFonts w:ascii="Times New Roman" w:eastAsia="Calibri" w:hAnsi="Times New Roman" w:cs="Times New Roman"/>
          <w:sz w:val="28"/>
          <w:szCs w:val="28"/>
        </w:rPr>
        <w:t xml:space="preserve">ельности проводится музыкальным руководителем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 xml:space="preserve"> со всей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группой 2 раза в неделю.</w:t>
      </w:r>
    </w:p>
    <w:p w:rsidR="008B47A6" w:rsidRPr="007F4D74" w:rsidRDefault="007F4D74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НОД по физическому развити</w:t>
      </w:r>
      <w:r w:rsidR="00C723B4">
        <w:rPr>
          <w:rFonts w:ascii="Times New Roman" w:eastAsia="Calibri" w:hAnsi="Times New Roman" w:cs="Times New Roman"/>
          <w:sz w:val="28"/>
          <w:szCs w:val="28"/>
        </w:rPr>
        <w:t>ю для детей в возрасте от 3 до 8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 xml:space="preserve"> лет организуются не менее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3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>-х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 xml:space="preserve"> раз в неделю. НОД по фи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зическому развитию осуществляет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инструктор по физической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культуре в группах дошкольного возраста в физку</w:t>
      </w:r>
      <w:r w:rsidR="00DC0526" w:rsidRPr="007F4D74">
        <w:rPr>
          <w:rFonts w:ascii="Times New Roman" w:eastAsia="Calibri" w:hAnsi="Times New Roman" w:cs="Times New Roman"/>
          <w:sz w:val="28"/>
          <w:szCs w:val="28"/>
        </w:rPr>
        <w:t>льтурном зале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47A6" w:rsidRPr="007F4D74" w:rsidRDefault="007F4D74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723B4">
        <w:rPr>
          <w:rFonts w:ascii="Times New Roman" w:eastAsia="Calibri" w:hAnsi="Times New Roman" w:cs="Times New Roman"/>
          <w:sz w:val="28"/>
          <w:szCs w:val="28"/>
        </w:rPr>
        <w:t>Один раз в неделю для детей 5-8</w:t>
      </w:r>
      <w:bookmarkStart w:id="0" w:name="_GoBack"/>
      <w:bookmarkEnd w:id="0"/>
      <w:r w:rsidR="008B47A6" w:rsidRPr="007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526" w:rsidRPr="007F4D74">
        <w:rPr>
          <w:rFonts w:ascii="Times New Roman" w:eastAsia="Calibri" w:hAnsi="Times New Roman" w:cs="Times New Roman"/>
          <w:sz w:val="28"/>
          <w:szCs w:val="28"/>
        </w:rPr>
        <w:t>лет организовываются занятия по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физическому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развитию детей на открытом воздухе. Их проводят только при отсутствии у детей</w:t>
      </w:r>
      <w:r w:rsidR="00DC0526" w:rsidRPr="007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медицинских противопоказаний и наличии у детей спортивной одежды,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соответствующей погодным условиям.</w:t>
      </w:r>
    </w:p>
    <w:p w:rsidR="008B47A6" w:rsidRPr="007F4D74" w:rsidRDefault="008B47A6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>Работа по физическому развитию проводится с учетом здоровья детей при постоянном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F4D74">
        <w:rPr>
          <w:rFonts w:ascii="Times New Roman" w:eastAsia="Calibri" w:hAnsi="Times New Roman" w:cs="Times New Roman"/>
          <w:sz w:val="28"/>
          <w:szCs w:val="28"/>
        </w:rPr>
        <w:t>контроле со стороны медицинских работников.</w:t>
      </w:r>
    </w:p>
    <w:p w:rsidR="008B47A6" w:rsidRDefault="008B47A6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lastRenderedPageBreak/>
        <w:t>Подгрупповые и индивидуальные занятия с педагогом-психологом проводятся в первую</w:t>
      </w:r>
      <w:r w:rsidR="007F4D74" w:rsidRPr="007F4D7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F4D74">
        <w:rPr>
          <w:rFonts w:ascii="Times New Roman" w:eastAsia="Calibri" w:hAnsi="Times New Roman" w:cs="Times New Roman"/>
          <w:sz w:val="28"/>
          <w:szCs w:val="28"/>
        </w:rPr>
        <w:t>и во вторую половин</w:t>
      </w:r>
      <w:r w:rsidR="00DC0526" w:rsidRPr="007F4D74">
        <w:rPr>
          <w:rFonts w:ascii="Times New Roman" w:eastAsia="Calibri" w:hAnsi="Times New Roman" w:cs="Times New Roman"/>
          <w:sz w:val="28"/>
          <w:szCs w:val="28"/>
        </w:rPr>
        <w:t>у дня, согласно графика работы</w:t>
      </w:r>
    </w:p>
    <w:p w:rsidR="00DD552E" w:rsidRPr="007F4D74" w:rsidRDefault="00DD552E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7A6" w:rsidRPr="007F4D74" w:rsidRDefault="007F4D74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Учебный год продолжается с 1 сентября по 31 мая текущего учебного года.</w:t>
      </w:r>
    </w:p>
    <w:p w:rsidR="008B47A6" w:rsidRPr="007F4D74" w:rsidRDefault="008B47A6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>Летне-оздоровительная работа продолжается с 1 июня по 31 августа текущего года.</w:t>
      </w:r>
      <w:r w:rsidR="007F4D74" w:rsidRPr="007F4D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F4D74">
        <w:rPr>
          <w:rFonts w:ascii="Times New Roman" w:eastAsia="Calibri" w:hAnsi="Times New Roman" w:cs="Times New Roman"/>
          <w:sz w:val="28"/>
          <w:szCs w:val="28"/>
        </w:rPr>
        <w:t>В летний период непосредственно образовательная деятельность не проводится.</w:t>
      </w:r>
    </w:p>
    <w:p w:rsidR="008B47A6" w:rsidRDefault="00DD552E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Рекомендуются проведение музыкальной и двигательной деятельности, спортивные и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подвижные игры, музыкальные и спортивные праздники, развлечения, экскурсии и т.д.,</w:t>
      </w:r>
      <w:r w:rsidR="002D7EF3" w:rsidRPr="007F4D7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B47A6" w:rsidRPr="007F4D74">
        <w:rPr>
          <w:rFonts w:ascii="Times New Roman" w:eastAsia="Calibri" w:hAnsi="Times New Roman" w:cs="Times New Roman"/>
          <w:sz w:val="28"/>
          <w:szCs w:val="28"/>
        </w:rPr>
        <w:t>увеличивается продолжительность прогулок.</w:t>
      </w:r>
    </w:p>
    <w:p w:rsidR="00DD552E" w:rsidRPr="007F4D74" w:rsidRDefault="00DD552E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47A6" w:rsidRPr="007F4D74" w:rsidRDefault="008B47A6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>Администрация дошкольного образовательного учреждения, воспитатели,</w:t>
      </w:r>
    </w:p>
    <w:p w:rsidR="008B47A6" w:rsidRPr="007F4D74" w:rsidRDefault="008B47A6" w:rsidP="002D7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>педагоги-специалисты несут ответственность за реализацию в полном объеме</w:t>
      </w:r>
    </w:p>
    <w:p w:rsidR="008B47A6" w:rsidRPr="007F4D74" w:rsidRDefault="008B47A6" w:rsidP="002D7EF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D74">
        <w:rPr>
          <w:rFonts w:ascii="Times New Roman" w:eastAsia="Calibri" w:hAnsi="Times New Roman" w:cs="Times New Roman"/>
          <w:sz w:val="28"/>
          <w:szCs w:val="28"/>
        </w:rPr>
        <w:t>реализуемой основной образовательной программы.</w:t>
      </w:r>
    </w:p>
    <w:p w:rsidR="008B47A6" w:rsidRPr="007F4D74" w:rsidRDefault="008B47A6" w:rsidP="002D7EF3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49B6" w:rsidRPr="007F4D74" w:rsidRDefault="002B49B6" w:rsidP="00432FE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A257AD" w:rsidRPr="008E1473" w:rsidRDefault="00A257AD" w:rsidP="00432FE1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2B49B6" w:rsidRPr="008E1473" w:rsidRDefault="002B49B6" w:rsidP="00432FE1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2B49B6" w:rsidRPr="008E1473" w:rsidRDefault="00EC0BA2" w:rsidP="00AA35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8E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257AD" w:rsidRPr="008E1473" w:rsidRDefault="00A257AD" w:rsidP="00432F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473" w:rsidRDefault="008E1473" w:rsidP="002B49B6">
      <w:pPr>
        <w:jc w:val="center"/>
        <w:rPr>
          <w:b/>
          <w:sz w:val="32"/>
          <w:szCs w:val="32"/>
        </w:rPr>
      </w:pPr>
    </w:p>
    <w:p w:rsidR="005D4D79" w:rsidRDefault="005D4D79" w:rsidP="005D4D79">
      <w:pPr>
        <w:rPr>
          <w:b/>
          <w:sz w:val="32"/>
          <w:szCs w:val="32"/>
        </w:rPr>
      </w:pPr>
    </w:p>
    <w:p w:rsidR="005D4D79" w:rsidRDefault="005D4D79" w:rsidP="005D4D79">
      <w:pPr>
        <w:rPr>
          <w:b/>
          <w:sz w:val="32"/>
          <w:szCs w:val="32"/>
        </w:rPr>
      </w:pPr>
    </w:p>
    <w:sectPr w:rsidR="005D4D79" w:rsidSect="008E14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9B6"/>
    <w:rsid w:val="000119E7"/>
    <w:rsid w:val="00044A75"/>
    <w:rsid w:val="00077FC6"/>
    <w:rsid w:val="00082C9B"/>
    <w:rsid w:val="000B55D9"/>
    <w:rsid w:val="00160E97"/>
    <w:rsid w:val="001B09D8"/>
    <w:rsid w:val="001B7249"/>
    <w:rsid w:val="001D06ED"/>
    <w:rsid w:val="002A0E50"/>
    <w:rsid w:val="002B49B6"/>
    <w:rsid w:val="002D7EF3"/>
    <w:rsid w:val="00396938"/>
    <w:rsid w:val="003A580C"/>
    <w:rsid w:val="003B6513"/>
    <w:rsid w:val="003E3139"/>
    <w:rsid w:val="00432FE1"/>
    <w:rsid w:val="00470D0D"/>
    <w:rsid w:val="004A7404"/>
    <w:rsid w:val="004C005C"/>
    <w:rsid w:val="004E0BBE"/>
    <w:rsid w:val="00562FE0"/>
    <w:rsid w:val="005649CB"/>
    <w:rsid w:val="005900EA"/>
    <w:rsid w:val="005D4D79"/>
    <w:rsid w:val="00614A78"/>
    <w:rsid w:val="0064433B"/>
    <w:rsid w:val="00667021"/>
    <w:rsid w:val="006F4D84"/>
    <w:rsid w:val="0070365D"/>
    <w:rsid w:val="00742545"/>
    <w:rsid w:val="007D6F83"/>
    <w:rsid w:val="007F4D74"/>
    <w:rsid w:val="007F7A87"/>
    <w:rsid w:val="00891C19"/>
    <w:rsid w:val="008B47A6"/>
    <w:rsid w:val="008E1473"/>
    <w:rsid w:val="0091074E"/>
    <w:rsid w:val="00A257AD"/>
    <w:rsid w:val="00A71441"/>
    <w:rsid w:val="00AA35D0"/>
    <w:rsid w:val="00AA5F3E"/>
    <w:rsid w:val="00BB0D7C"/>
    <w:rsid w:val="00C723B4"/>
    <w:rsid w:val="00CE0B7F"/>
    <w:rsid w:val="00DB31FA"/>
    <w:rsid w:val="00DC0526"/>
    <w:rsid w:val="00DC142C"/>
    <w:rsid w:val="00DD552E"/>
    <w:rsid w:val="00EC0BA2"/>
    <w:rsid w:val="00F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879B5-7127-437E-8BE6-5214D2C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EF3"/>
  </w:style>
  <w:style w:type="paragraph" w:styleId="1">
    <w:name w:val="heading 1"/>
    <w:basedOn w:val="a"/>
    <w:next w:val="a"/>
    <w:link w:val="10"/>
    <w:uiPriority w:val="9"/>
    <w:qFormat/>
    <w:rsid w:val="002B4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B49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B49B6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a3">
    <w:name w:val="List Paragraph"/>
    <w:basedOn w:val="a"/>
    <w:qFormat/>
    <w:rsid w:val="002B49B6"/>
    <w:pPr>
      <w:ind w:left="720"/>
      <w:contextualSpacing/>
    </w:pPr>
  </w:style>
  <w:style w:type="character" w:styleId="a4">
    <w:name w:val="Strong"/>
    <w:qFormat/>
    <w:rsid w:val="002B49B6"/>
    <w:rPr>
      <w:b/>
      <w:bCs/>
    </w:rPr>
  </w:style>
  <w:style w:type="character" w:styleId="a5">
    <w:name w:val="Emphasis"/>
    <w:qFormat/>
    <w:rsid w:val="002B49B6"/>
    <w:rPr>
      <w:i/>
      <w:iCs/>
    </w:rPr>
  </w:style>
  <w:style w:type="paragraph" w:customStyle="1" w:styleId="11">
    <w:name w:val="Без интервала1"/>
    <w:rsid w:val="002B49B6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3A5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4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Диксис   ГРИБКОВА</dc:creator>
  <cp:keywords/>
  <dc:description/>
  <cp:lastModifiedBy>Надежда</cp:lastModifiedBy>
  <cp:revision>33</cp:revision>
  <cp:lastPrinted>2017-01-30T05:40:00Z</cp:lastPrinted>
  <dcterms:created xsi:type="dcterms:W3CDTF">2013-11-20T13:22:00Z</dcterms:created>
  <dcterms:modified xsi:type="dcterms:W3CDTF">2017-04-11T07:40:00Z</dcterms:modified>
</cp:coreProperties>
</file>